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Поиск смысла жизни Пьера Безухова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Азиза Заурова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философских, которые волнуют человечество на протяжении веков. Каждый человек в какой-то момент своей жизни задается вопросом: «Для чего я живу? Какова моя цель?» В произведении Льва Николаевича Толстого «Война и мир» мы можем наблюдать, как главный герой Пьер Безухов проходит через множество испытаний и исканий, чтобы найти свой собственный смысл жизни.</w:t>
      </w:r>
    </w:p>
    <w:p>
      <w:pPr>
        <w:pStyle w:val="paragraphStyleText"/>
      </w:pPr>
      <w:r>
        <w:rPr>
          <w:rStyle w:val="fontStyleText"/>
        </w:rPr>
        <w:t xml:space="preserve">Смысл жизни — это понятие, которое может быть охарактеризовано как стремление человека к пониманию своего места в мире, к поиску ценностей и целей, которые придают жизни значимость. Для Пьера Безухова это понятие становится особенно актуальным, когда он сталкивается с различными жизненными обстоятельствами, начиная от наследства и заканчивая участием в войне.</w:t>
      </w:r>
    </w:p>
    <w:p>
      <w:pPr>
        <w:pStyle w:val="paragraphStyleText"/>
      </w:pPr>
      <w:r>
        <w:rPr>
          <w:rStyle w:val="fontStyleText"/>
        </w:rPr>
        <w:t xml:space="preserve">Я считаю, что Пьер Безухов представляет собой яркий пример человека, который ищет смысл жизни через страдания и саморазмышления. Обратимся к его внутренним переживаниям, которые Толстой мастерски описывает в романе. В начале произведения Пьер — неопытный и неуверенный в себе молодой человек, который не знает, чего хочет от жизни. Его наследство и статус не приносят ему счастья, и он чувствует себя потерянным в обществе.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 является момент, когда Пьер попадает в плен к французам. В этом состоянии он начинает осознавать, что материальные ценности и социальный статус не имеют значения. Он задумывается о жизни, о том, что действительно важно. Этот опыт становится для него поворотным моментом, когда он начинает искать более глубокие ответы на вопросы о жизни и смерти.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через страдания и испытания Пьер приходит к пониманию, что смысл жизни заключается в любви, дружбе и служении другим. Он осознает, что истинное счастье не в богатстве, а в том, чтобы быть полезным людям и находить радость в простых вещах.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поиск смысла жизни Пьера Безухова — это путь, полный терний и сомнений, но в конечном итоге он приводит его к истинным ценностям. Толстой показывает, что смысл жизни не всегда очевиден, и каждый человек должен пройти свой собственный путь, чтобы его найти. Таким образом, «Война и мир» становится не только историей о войне, но и глубоким философским размышлением о жизни и ее смысле.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