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Выдающиеся ученые-педагоги и их влияние на образование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Лукьянова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выдающихся ученых-педагогов на образование является актуальным и важным в современном обществе. Образование — это основа развития личности и общества в целом, и именно педагоги, обладающие глубокими знаниями и уникальными методами, способны формировать будущее поколение. В этом контексте стоит рассмотреть, какое значение имеют выдающиеся ученые-педагоги для образовательного процесса.</w:t>
      </w:r>
    </w:p>
    <w:p>
      <w:pPr>
        <w:pStyle w:val="paragraphStyleText"/>
      </w:pPr>
      <w:r>
        <w:rPr>
          <w:rStyle w:val="fontStyleText"/>
        </w:rPr>
        <w:t xml:space="preserve">Под выдающимися учеными-педагогами понимаются личности, которые не только внесли значительный вклад в науку, но и разработали эффективные методы обучения и воспитания. К таким педагогам можно отнести, например, Яна Амоса Коменского, который считается основоположником современной педагогики, или Марии Монтессори, разработавшей уникальную методику обучения детей. Эти ученые не только исследовали процессы обучения, но и внедряли свои идеи на практике, что сделало их вклад в образование неоценимым. Я считаю, что влияние выдающихся ученых-педагогов на образование заключается в их способности формировать новые подходы к обучению и воспитанию, которые отвечают потребностям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Яна Амоса Коменского. В своей работе "Великая дидактика" он предложил систему обучения, основанную на принципах доступности и последовательности. Коменский утверждал, что обучение должно быть интересным и увлекательным, что способствует лучшему усвоению материала. Он также подчеркивал важность индивидуального подхода к каждому ученику, что является актуальным и в наше время. Этот подход позволил многим поколениям учеников не только получать знания, но и развивать свои способности и таланты.</w:t>
      </w:r>
    </w:p>
    <w:p>
      <w:pPr>
        <w:pStyle w:val="paragraphStyleText"/>
      </w:pPr>
      <w:r>
        <w:rPr>
          <w:rStyle w:val="fontStyleText"/>
        </w:rPr>
        <w:t xml:space="preserve">Анализируя идеи Коменского, можно сделать вывод, что его методы обучения способствовали созданию более гуманного и эффективного образовательного процесса. Он показал, что образование — это не просто передача знаний, но и формирование личности, что полностью соответствует моему тезису о значении выдающихся ученых-педагогов.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выдающиеся ученые-педагоги, такие как Ян Амос Коменский и Мария Монтессори, оказали значительное влияние на развитие образования. Их идеи и методы продолжают использоваться и сегодня, что подтверждает их актуальность и важность. Я считаю, что их вклад в образование невозможно переоценить, и именно благодаря таким личностям мы можем говорить о прогрессе в обучении и воспитании.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