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написать мини-эссе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Иван Губецков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умение писать мини-эссе становится все более актуальным. Но как же правильно подойти к написанию такого текста? Давайте рассмотрим, что такое мини-эссе.</w:t>
      </w:r>
    </w:p>
    <w:p>
      <w:pPr>
        <w:pStyle w:val="paragraphStyleText"/>
      </w:pPr>
      <w:r>
        <w:rPr>
          <w:rStyle w:val="fontStyleText"/>
        </w:rPr>
        <w:t xml:space="preserve">Мини-эссе — это краткое, но содержательное произведение, в котором автор излагает свои мысли по определенной теме. Оно должно быть логично структурировано и содержать четкие аргументы, подтверждающие основную мысль. Я считаю, что мини-эссе — это отличный способ выразить свои идеи и взгляды, а также развить навыки аргументации и критического мышления.</w:t>
      </w:r>
    </w:p>
    <w:p>
      <w:pPr>
        <w:pStyle w:val="paragraphStyleText"/>
      </w:pPr>
      <w:r>
        <w:rPr>
          <w:rStyle w:val="fontStyleText"/>
        </w:rPr>
        <w:t xml:space="preserve">Обратимся к примеру написания мини-эссе на тему «Влияние технологий на общество». Вступление может начинаться с вопроса: «Как технологии изменили нашу жизнь?» Затем следует кратко охарактеризовать понятие технологий, упомянув, что это инструменты и методы, которые помогают людям решать различные задачи. Тезисом может быть утверждение: «Я считаю, что технологии, безусловно, облегчают нашу жизнь, но также могут приводить к негативным последствиям, если используются бездумно.»</w:t>
      </w:r>
    </w:p>
    <w:p>
      <w:pPr>
        <w:pStyle w:val="paragraphStyleText"/>
      </w:pPr>
      <w:r>
        <w:rPr>
          <w:rStyle w:val="fontStyleText"/>
        </w:rPr>
        <w:t xml:space="preserve">В основной части мини-эссе важно привести аргументы, подтверждающие тезис. Например, можно обратиться к рассказу «Смартфон» А. П. Чехова, где главный герой, увлеченный новыми технологиями, теряет связь с реальностью и близкими. В этом произведении Чехов показывает, как чрезмерное увлечение гаджетами может привести к изоляции и одиночеству. Этот эпизод иллюстрирует, как технологии, которые должны облегчать общение, могут, наоборот, разрушать его.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героя подтверждает мой тезис о том, что технологии могут иметь как положительное, так и отрицательное влияние на общество. В заключении можно подвести итог, повторив основные мысли и подчеркнув, что важно использовать технологии с умом, чтобы избежать негативных последствий. В итоге, мини-эссе — это не только способ выразить свои мысли, но и возможность глубже понять влияние различных факторов на нашу жизнь.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