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Эрида: богиня раздора и хаоса в греческой мифологии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t3plyhs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греческой мифологии Эрида — это богиня раздора и хаоса, олицетворяющая конфликты и разногласия между людьми. Вопрос о том, какую роль играет Эрида в мифах и как она влияет на судьбы героев, является интересным и многогранным. Эрида, как божество, символизирует не только разрушительные силы, но и необходимость противоречий в жизни, которые могут приводить к развитию и изменениям.</w:t>
      </w:r>
    </w:p>
    <w:p>
      <w:pPr>
        <w:pStyle w:val="paragraphStyleText"/>
      </w:pPr>
      <w:r>
        <w:rPr>
          <w:rStyle w:val="fontStyleText"/>
        </w:rPr>
        <w:t xml:space="preserve">Эрида, в отличие от других богов, не приносит людям счастья и гармонии. Она является источником конфликтов и вражды, что делает её фигурой, вызывающей страх и уважение. В мифах Эрида часто появляется в моменты, когда мирное сосуществование людей нарушается, и начинается борьба за власть, любовь или ресурсы. Я считаю, что Эрида, как богиня раздора, играет важную роль в мифах, показывая, что конфликты могут быть как разрушительными, так и созидательными.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мифу о "Судье Париса", где Эрида становится катализатором конфликта между богинями Гера, Афина и Афродита. Она бросает золотое яблоко с надписью "Прекраснейшей" на пиршестве, что приводит к соревнованию между богинями. Каждая из них предлагает Парису различные дары, чтобы завоевать его симпатию. Этот эпизод показывает, как вмешательство Эриды приводит к началу Троянской войны, что в свою очередь вызывает множество страданий и разрушений.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Эрида, будучи богиней раздора, запускает цепь событий, которые меняют судьбы многих героев. Конфликт, вызванный её действиями, становится основой для развития сюжета и раскрытия характеров персонажей. Таким образом, Эрида не просто разрушает, но и создает новые обстоятельства, в которых герои должны проявить свои лучшие качества.</w:t>
      </w:r>
    </w:p>
    <w:p>
      <w:pPr>
        <w:pStyle w:val="paragraphStyleText"/>
      </w:pPr>
      <w:r>
        <w:rPr>
          <w:rStyle w:val="fontStyleText"/>
        </w:rPr>
        <w:t xml:space="preserve">В заключение, Эрида в греческой мифологии — это не только символ раздора, но и важный элемент, способствующий развитию событий и характеров. Она напоминает нам о том, что конфликты, хотя и болезненные, могут приводить к новым возможностям и изменениям. Таким образом, роль Эриды в мифах многогранна и сложна, и её влияние на судьбы героев невозможно переоценить.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