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путь к профессии ветеринарного врача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 Карпич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выборе профессии волнует каждого человека в разные периоды его жизни. Особенно остро этот вопрос стоит перед молодыми людьми, которые только начинают свой путь во взрослую жизнь. Как выбрать дело, которое станет не только источником дохода, но и источником радости и удовлетворения? В этом сочинении я расскажу о своем пути к профессии ветеринарного врача, о том, что меня вдохновило и какие трудности мне пришлось преодолеть.</w:t>
      </w:r>
    </w:p>
    <w:p>
      <w:pPr>
        <w:pStyle w:val="paragraphStyleText"/>
      </w:pPr>
      <w:r>
        <w:rPr>
          <w:rStyle w:val="fontStyleText"/>
        </w:rPr>
        <w:t xml:space="preserve">Ветеринария — это наука, занимающаяся лечением и профилактикой заболеваний животных. Она требует не только глубоких знаний в области медицины, но и любви к животным, терпения и готовности к постоянному обучению. Ветеринарный врач — это не просто специалист, который ставит диагнозы и назначает лечение, это человек, который заботится о здоровье и благополучии наших меньших братьев. Я считаю, что ветеринарная профессия — это призвание, которое требует от человека не только профессионализма, но и человечности.</w:t>
      </w:r>
    </w:p>
    <w:p>
      <w:pPr>
        <w:pStyle w:val="paragraphStyleText"/>
      </w:pPr>
      <w:r>
        <w:rPr>
          <w:rStyle w:val="fontStyleText"/>
        </w:rPr>
        <w:t xml:space="preserve">Мой путь к этой профессии начался с детства. Я всегда любила животных и мечтала о том, чтобы помогать им. В нашем доме всегда жили собаки и кошки, и я с удовольствием ухаживала за ними, лечила их, когда они болели. Это было моим первым опытом в ветеринарии, который, как мне кажется, стал основой моего выбора. Обратимся к рассказу о том, как я впервые столкнулась с настоящей ветеринарной практикой.</w:t>
      </w:r>
    </w:p>
    <w:p>
      <w:pPr>
        <w:pStyle w:val="paragraphStyleText"/>
      </w:pPr>
      <w:r>
        <w:rPr>
          <w:rStyle w:val="fontStyleText"/>
        </w:rPr>
        <w:t xml:space="preserve">Когда мне было 15 лет, я устроилась на летнюю практику в местную ветеринарную клинику. Это был незабываемый опыт. Я наблюдала за работой ветеринаров, помогала им в уходе за животными, училась делать уколы и обрабатывать раны. Один из эпизодов, который запомнился мне больше всего, произошел, когда в клинику принесли сильно раненую собаку. Ветеринар, с которым я работала, проявил невероятное терпение и заботу, делая все возможное, чтобы спасти животное. Я была поражена его профессионализмом и тем, как он общался с хозяевами собаки, поддерживая их в трудный момент. Этот случай стал для меня настоящим уроком, который подтвердил мой выбор. Я поняла, что ветеринар — это не просто работа, а возможность делать добро и помогать тем, кто не может помочь себе.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мой путь к профессии ветеринарного врача был полон вдохновения и трудностей. Я считаю, что ветеринария — это не просто профессия, а призвание, которое требует от человека любви к животным и готовности к постоянному обучению. Я надеюсь, что смогу стать таким же хорошим специалистом, как те ветеринары, которые вдохновили меня на этот путь.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